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2130" w14:textId="77777777" w:rsidR="003E3DDD" w:rsidRPr="00941F67" w:rsidRDefault="00C04C51" w:rsidP="009E2DFA">
      <w:pPr>
        <w:pStyle w:val="Ingetavstn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63851004"/>
      <w:bookmarkStart w:id="1" w:name="_GoBack"/>
      <w:bookmarkEnd w:id="1"/>
      <w:r w:rsidRPr="00941F67">
        <w:rPr>
          <w:rFonts w:asciiTheme="minorHAnsi" w:hAnsiTheme="minorHAnsi" w:cstheme="minorHAnsi"/>
          <w:sz w:val="28"/>
          <w:szCs w:val="28"/>
        </w:rPr>
        <w:t xml:space="preserve">Vi söker dig </w:t>
      </w:r>
      <w:r w:rsidR="00BC5C56" w:rsidRPr="00941F67">
        <w:rPr>
          <w:rFonts w:asciiTheme="minorHAnsi" w:hAnsiTheme="minorHAnsi" w:cstheme="minorHAnsi"/>
          <w:sz w:val="28"/>
          <w:szCs w:val="28"/>
        </w:rPr>
        <w:t xml:space="preserve">som </w:t>
      </w:r>
      <w:r w:rsidRPr="00941F67">
        <w:rPr>
          <w:rFonts w:asciiTheme="minorHAnsi" w:hAnsiTheme="minorHAnsi" w:cstheme="minorHAnsi"/>
          <w:sz w:val="28"/>
          <w:szCs w:val="28"/>
        </w:rPr>
        <w:t xml:space="preserve">brinner för </w:t>
      </w:r>
      <w:r w:rsidR="00FC6ECB" w:rsidRPr="00941F67">
        <w:rPr>
          <w:rFonts w:asciiTheme="minorHAnsi" w:hAnsiTheme="minorHAnsi" w:cstheme="minorHAnsi"/>
          <w:sz w:val="28"/>
          <w:szCs w:val="28"/>
        </w:rPr>
        <w:t>att arbeta med ungdomar</w:t>
      </w:r>
      <w:r w:rsidRPr="00941F67">
        <w:rPr>
          <w:rFonts w:asciiTheme="minorHAnsi" w:hAnsiTheme="minorHAnsi" w:cstheme="minorHAnsi"/>
          <w:sz w:val="28"/>
          <w:szCs w:val="28"/>
        </w:rPr>
        <w:t xml:space="preserve"> och</w:t>
      </w:r>
      <w:r w:rsidR="00AC1484">
        <w:rPr>
          <w:rFonts w:asciiTheme="minorHAnsi" w:hAnsiTheme="minorHAnsi" w:cstheme="minorHAnsi"/>
          <w:sz w:val="28"/>
          <w:szCs w:val="28"/>
        </w:rPr>
        <w:t xml:space="preserve"> som</w:t>
      </w:r>
      <w:r w:rsidRPr="00941F67">
        <w:rPr>
          <w:rFonts w:asciiTheme="minorHAnsi" w:hAnsiTheme="minorHAnsi" w:cstheme="minorHAnsi"/>
          <w:sz w:val="28"/>
          <w:szCs w:val="28"/>
        </w:rPr>
        <w:t xml:space="preserve"> är redo för</w:t>
      </w:r>
      <w:r w:rsidR="002327F3" w:rsidRPr="00941F67">
        <w:rPr>
          <w:rFonts w:asciiTheme="minorHAnsi" w:hAnsiTheme="minorHAnsi" w:cstheme="minorHAnsi"/>
          <w:sz w:val="28"/>
          <w:szCs w:val="28"/>
        </w:rPr>
        <w:t xml:space="preserve"> </w:t>
      </w:r>
      <w:r w:rsidR="004F403D" w:rsidRPr="00941F67">
        <w:rPr>
          <w:rFonts w:asciiTheme="minorHAnsi" w:hAnsiTheme="minorHAnsi" w:cstheme="minorHAnsi"/>
          <w:sz w:val="28"/>
          <w:szCs w:val="28"/>
        </w:rPr>
        <w:t xml:space="preserve">spännande </w:t>
      </w:r>
      <w:r w:rsidR="00C8239B" w:rsidRPr="00941F67">
        <w:rPr>
          <w:rFonts w:asciiTheme="minorHAnsi" w:hAnsiTheme="minorHAnsi" w:cstheme="minorHAnsi"/>
          <w:sz w:val="28"/>
          <w:szCs w:val="28"/>
        </w:rPr>
        <w:t>uppdrag</w:t>
      </w:r>
      <w:r w:rsidR="007D2A0F" w:rsidRPr="00941F67">
        <w:rPr>
          <w:rFonts w:asciiTheme="minorHAnsi" w:hAnsiTheme="minorHAnsi" w:cstheme="minorHAnsi"/>
          <w:sz w:val="28"/>
          <w:szCs w:val="28"/>
        </w:rPr>
        <w:t xml:space="preserve"> vid ekvatorn</w:t>
      </w:r>
      <w:r w:rsidRPr="00941F67">
        <w:rPr>
          <w:rFonts w:asciiTheme="minorHAnsi" w:hAnsiTheme="minorHAnsi" w:cstheme="minorHAnsi"/>
          <w:sz w:val="28"/>
          <w:szCs w:val="28"/>
        </w:rPr>
        <w:t>!</w:t>
      </w:r>
    </w:p>
    <w:p w14:paraId="5203F060" w14:textId="77777777" w:rsidR="00C04C51" w:rsidRPr="00755FF0" w:rsidRDefault="00C04C51" w:rsidP="009E2DFA">
      <w:pPr>
        <w:pStyle w:val="Ingetavstnd"/>
        <w:jc w:val="center"/>
        <w:rPr>
          <w:rFonts w:asciiTheme="minorHAnsi" w:hAnsiTheme="minorHAnsi" w:cstheme="minorHAnsi"/>
        </w:rPr>
      </w:pPr>
    </w:p>
    <w:p w14:paraId="7C2966B7" w14:textId="77777777" w:rsidR="007D2A0F" w:rsidRPr="00755FF0" w:rsidRDefault="00E7373B" w:rsidP="007D2A0F">
      <w:pPr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Svenska skolan i Nairobi</w:t>
      </w:r>
      <w:r w:rsidR="007D2A0F" w:rsidRPr="00755FF0">
        <w:rPr>
          <w:rFonts w:asciiTheme="minorHAnsi" w:hAnsiTheme="minorHAnsi" w:cstheme="minorHAnsi"/>
        </w:rPr>
        <w:t xml:space="preserve"> erbjuder dig:</w:t>
      </w:r>
    </w:p>
    <w:p w14:paraId="5B56847F" w14:textId="77777777" w:rsidR="007D2A0F" w:rsidRPr="00755FF0" w:rsidRDefault="00C8239B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En tjänst där </w:t>
      </w:r>
      <w:r w:rsidR="00755FF0" w:rsidRPr="00755FF0">
        <w:rPr>
          <w:rFonts w:cstheme="minorHAnsi"/>
        </w:rPr>
        <w:t>du ges möjlighet att följa, vägleda och bidra till undomars personliga utveckling</w:t>
      </w:r>
    </w:p>
    <w:p w14:paraId="2125EC75" w14:textId="77777777" w:rsidR="007669A6" w:rsidRPr="00755FF0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Engagerade, skickliga och stöttande kollegor</w:t>
      </w:r>
    </w:p>
    <w:p w14:paraId="46ED02B2" w14:textId="77777777" w:rsidR="007669A6" w:rsidRPr="00755FF0" w:rsidRDefault="00FC6ECB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Att arbeta med </w:t>
      </w:r>
      <w:r w:rsidR="00755FF0" w:rsidRPr="00755FF0">
        <w:rPr>
          <w:rFonts w:cstheme="minorHAnsi"/>
        </w:rPr>
        <w:t xml:space="preserve">öppna och nyfikna ungdomar i de övre tonåren som gett sig ut i världen </w:t>
      </w:r>
    </w:p>
    <w:p w14:paraId="0D8D375E" w14:textId="77777777"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 fantastisk arbet</w:t>
      </w:r>
      <w:r w:rsidR="007669A6" w:rsidRPr="00755FF0">
        <w:rPr>
          <w:rFonts w:cstheme="minorHAnsi"/>
        </w:rPr>
        <w:t>splats</w:t>
      </w:r>
      <w:r w:rsidRPr="00755FF0">
        <w:rPr>
          <w:rFonts w:cstheme="minorHAnsi"/>
        </w:rPr>
        <w:t xml:space="preserve"> </w:t>
      </w:r>
      <w:r w:rsidR="004C2970" w:rsidRPr="00755FF0">
        <w:rPr>
          <w:rFonts w:cstheme="minorHAnsi"/>
        </w:rPr>
        <w:t>med</w:t>
      </w:r>
      <w:r w:rsidRPr="00755FF0">
        <w:rPr>
          <w:rFonts w:cstheme="minorHAnsi"/>
        </w:rPr>
        <w:t xml:space="preserve"> ett oslagbart klimat</w:t>
      </w:r>
    </w:p>
    <w:p w14:paraId="7D91B64F" w14:textId="77777777"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Inflytande över din individuella arbetssituation samt verksamheten i sin helhet</w:t>
      </w:r>
    </w:p>
    <w:p w14:paraId="5A0BF87F" w14:textId="77777777"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Upplevelser</w:t>
      </w:r>
      <w:r w:rsidR="007669A6" w:rsidRPr="00755FF0">
        <w:rPr>
          <w:rFonts w:cstheme="minorHAnsi"/>
        </w:rPr>
        <w:t xml:space="preserve"> utöver det vanliga i fantastiska Kenya, så väl i arbetet som privat!</w:t>
      </w:r>
    </w:p>
    <w:p w14:paraId="18490D76" w14:textId="77777777" w:rsidR="007D2A0F" w:rsidRPr="00755FF0" w:rsidRDefault="007669A6" w:rsidP="007D2A0F">
      <w:p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</w:rPr>
        <w:t xml:space="preserve">Hos oss har varje medarbetare fokus på: </w:t>
      </w:r>
    </w:p>
    <w:p w14:paraId="45961BDE" w14:textId="77777777" w:rsidR="00755FF0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Ungdomarnas välbefinnande och utveckling</w:t>
      </w:r>
    </w:p>
    <w:p w14:paraId="2AB7EFBD" w14:textId="77777777" w:rsidR="00CA1BAF" w:rsidRPr="00755FF0" w:rsidRDefault="00CA1BAF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14:paraId="6D74E233" w14:textId="77777777" w:rsidR="00CA1BAF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</w:t>
      </w:r>
      <w:r w:rsidR="00CA1BAF" w:rsidRPr="00755FF0">
        <w:rPr>
          <w:rFonts w:asciiTheme="minorHAnsi" w:hAnsiTheme="minorHAnsi" w:cstheme="minorHAnsi"/>
          <w:b w:val="0"/>
        </w:rPr>
        <w:t xml:space="preserve">tt lära av </w:t>
      </w:r>
      <w:r w:rsidRPr="00755FF0">
        <w:rPr>
          <w:rFonts w:asciiTheme="minorHAnsi" w:hAnsiTheme="minorHAnsi" w:cstheme="minorHAnsi"/>
          <w:b w:val="0"/>
        </w:rPr>
        <w:t>sin omgivning</w:t>
      </w:r>
    </w:p>
    <w:p w14:paraId="3816B5BD" w14:textId="77777777" w:rsidR="00295A5C" w:rsidRPr="00755FF0" w:rsidRDefault="00295A5C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Att skapa</w:t>
      </w:r>
      <w:r w:rsidR="00755FF0" w:rsidRPr="00755FF0">
        <w:rPr>
          <w:rFonts w:asciiTheme="minorHAnsi" w:hAnsiTheme="minorHAnsi" w:cstheme="minorHAnsi"/>
          <w:b w:val="0"/>
        </w:rPr>
        <w:t xml:space="preserve"> goda relationer, vara delaktig</w:t>
      </w:r>
      <w:r w:rsidRPr="00755FF0">
        <w:rPr>
          <w:rFonts w:asciiTheme="minorHAnsi" w:hAnsiTheme="minorHAnsi" w:cstheme="minorHAnsi"/>
          <w:b w:val="0"/>
        </w:rPr>
        <w:t xml:space="preserve"> och samspela effektivt </w:t>
      </w:r>
    </w:p>
    <w:p w14:paraId="5A46ED33" w14:textId="77777777" w:rsidR="007D2A0F" w:rsidRPr="00755FF0" w:rsidRDefault="007669A6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Professionellt agerande</w:t>
      </w:r>
    </w:p>
    <w:p w14:paraId="6E0699B0" w14:textId="77777777" w:rsidR="007669A6" w:rsidRPr="00755FF0" w:rsidRDefault="007669A6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Lösningar</w:t>
      </w:r>
    </w:p>
    <w:p w14:paraId="0E42DED1" w14:textId="77777777" w:rsidR="00755FF0" w:rsidRPr="00755FF0" w:rsidRDefault="00755FF0" w:rsidP="00755FF0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Skolan i sin helhet och att leverera det lilla extra</w:t>
      </w:r>
    </w:p>
    <w:p w14:paraId="366A9E5D" w14:textId="77777777" w:rsidR="00B66A94" w:rsidRPr="00755FF0" w:rsidRDefault="00B66A94" w:rsidP="007669A6">
      <w:pPr>
        <w:pStyle w:val="Ingetavstnd"/>
        <w:rPr>
          <w:rFonts w:asciiTheme="minorHAnsi" w:hAnsiTheme="minorHAnsi" w:cstheme="minorHAnsi"/>
        </w:rPr>
      </w:pPr>
    </w:p>
    <w:p w14:paraId="334A3698" w14:textId="385C205F" w:rsidR="007669A6" w:rsidRPr="00755FF0" w:rsidRDefault="007669A6" w:rsidP="007669A6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Vi söker</w:t>
      </w:r>
      <w:r w:rsidR="004F403D" w:rsidRPr="00755FF0">
        <w:rPr>
          <w:rFonts w:asciiTheme="minorHAnsi" w:hAnsiTheme="minorHAnsi" w:cstheme="minorHAnsi"/>
        </w:rPr>
        <w:t xml:space="preserve"> e</w:t>
      </w:r>
      <w:r w:rsidR="00AB2879">
        <w:rPr>
          <w:rFonts w:asciiTheme="minorHAnsi" w:hAnsiTheme="minorHAnsi" w:cstheme="minorHAnsi"/>
        </w:rPr>
        <w:t>n</w:t>
      </w:r>
      <w:r w:rsidRPr="00755FF0">
        <w:rPr>
          <w:rFonts w:asciiTheme="minorHAnsi" w:hAnsiTheme="minorHAnsi" w:cstheme="minorHAnsi"/>
        </w:rPr>
        <w:t xml:space="preserve"> </w:t>
      </w:r>
      <w:r w:rsidR="00755FF0" w:rsidRPr="00755FF0">
        <w:rPr>
          <w:rFonts w:asciiTheme="minorHAnsi" w:hAnsiTheme="minorHAnsi" w:cstheme="minorHAnsi"/>
        </w:rPr>
        <w:t>internatvärd</w:t>
      </w:r>
      <w:r w:rsidRPr="00755FF0">
        <w:rPr>
          <w:rFonts w:asciiTheme="minorHAnsi" w:hAnsiTheme="minorHAnsi" w:cstheme="minorHAnsi"/>
        </w:rPr>
        <w:t xml:space="preserve"> inför läsåret </w:t>
      </w:r>
      <w:r w:rsidR="00AC1484">
        <w:rPr>
          <w:rFonts w:asciiTheme="minorHAnsi" w:hAnsiTheme="minorHAnsi" w:cstheme="minorHAnsi"/>
        </w:rPr>
        <w:t>20</w:t>
      </w:r>
      <w:r w:rsidR="00E36415">
        <w:rPr>
          <w:rFonts w:asciiTheme="minorHAnsi" w:hAnsiTheme="minorHAnsi" w:cstheme="minorHAnsi"/>
        </w:rPr>
        <w:t>2</w:t>
      </w:r>
      <w:r w:rsidR="00AC1484">
        <w:rPr>
          <w:rFonts w:asciiTheme="minorHAnsi" w:hAnsiTheme="minorHAnsi" w:cstheme="minorHAnsi"/>
        </w:rPr>
        <w:t>1/202</w:t>
      </w:r>
      <w:r w:rsidR="00E36415">
        <w:rPr>
          <w:rFonts w:asciiTheme="minorHAnsi" w:hAnsiTheme="minorHAnsi" w:cstheme="minorHAnsi"/>
        </w:rPr>
        <w:t>2</w:t>
      </w:r>
      <w:r w:rsidR="00F5055F" w:rsidRPr="00755FF0">
        <w:rPr>
          <w:rFonts w:asciiTheme="minorHAnsi" w:hAnsiTheme="minorHAnsi" w:cstheme="minorHAnsi"/>
        </w:rPr>
        <w:t>.</w:t>
      </w:r>
      <w:r w:rsidR="00AB2879">
        <w:rPr>
          <w:rFonts w:asciiTheme="minorHAnsi" w:hAnsiTheme="minorHAnsi" w:cstheme="minorHAnsi"/>
        </w:rPr>
        <w:t xml:space="preserve"> Eventuellt i kombination med annat uppdrag på skolan</w:t>
      </w:r>
      <w:r w:rsidR="00FA67BC">
        <w:rPr>
          <w:rFonts w:asciiTheme="minorHAnsi" w:hAnsiTheme="minorHAnsi" w:cstheme="minorHAnsi"/>
        </w:rPr>
        <w:t>. Det finns även andra lediga tjänster på skolan, för mer information se www.ssn.or.ke.</w:t>
      </w:r>
    </w:p>
    <w:p w14:paraId="411D32C5" w14:textId="77777777" w:rsidR="007669A6" w:rsidRPr="00755FF0" w:rsidRDefault="007669A6" w:rsidP="007669A6">
      <w:pPr>
        <w:pStyle w:val="Ingetavstnd"/>
        <w:rPr>
          <w:rFonts w:asciiTheme="minorHAnsi" w:hAnsiTheme="minorHAnsi" w:cstheme="minorHAnsi"/>
        </w:rPr>
      </w:pPr>
    </w:p>
    <w:p w14:paraId="18318955" w14:textId="77777777" w:rsidR="007669A6" w:rsidRPr="00AA38EC" w:rsidRDefault="00660F52" w:rsidP="007669A6">
      <w:pPr>
        <w:pStyle w:val="Ingetavstnd"/>
        <w:rPr>
          <w:rFonts w:asciiTheme="minorHAnsi" w:hAnsiTheme="minorHAnsi" w:cstheme="minorHAnsi"/>
        </w:rPr>
      </w:pPr>
      <w:r w:rsidRPr="00AA38EC">
        <w:rPr>
          <w:rFonts w:asciiTheme="minorHAnsi" w:hAnsiTheme="minorHAnsi" w:cstheme="minorHAnsi"/>
        </w:rPr>
        <w:t>Uppdrag</w:t>
      </w:r>
    </w:p>
    <w:p w14:paraId="3F6E4C95" w14:textId="77777777" w:rsidR="002327F3" w:rsidRDefault="00FC6ECB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 w:rsidRPr="00660F52">
        <w:rPr>
          <w:rFonts w:asciiTheme="minorHAnsi" w:hAnsiTheme="minorHAnsi" w:cstheme="minorHAnsi"/>
          <w:b w:val="0"/>
          <w:shd w:val="clear" w:color="auto" w:fill="FFFFFF"/>
        </w:rPr>
        <w:t>Tjänsten i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nnefattar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främst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kvälls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>- och helg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arbete på skolans internat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.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Din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viktigaste uppgiften är a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tt genom kontakten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och interaktion 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med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>ungdomarna verka för ungdomarnas trivsel och trygghet på internatet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En viktig del av detta arbete är att medvetet verka för att ungdomarna är informerade om de regler som gäller samt säkerställa att dessa efterlevs. Du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ansvarar även för att planera och arrangera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aktiviteter som syftar till att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ge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eleverna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möjlighet att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utforska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 lära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känna samhället, naturen och kulturen i Kenya. </w:t>
      </w:r>
    </w:p>
    <w:p w14:paraId="057CCDA5" w14:textId="77777777" w:rsidR="002327F3" w:rsidRDefault="002327F3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14:paraId="1FE9DA6E" w14:textId="77777777" w:rsidR="00660F52" w:rsidRDefault="00CA6D85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>Tjänsten innefattar även att ha kontakt med vårdnadshavare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>lösa praktiska problem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kan uppstå. Internatvärdarna förväntas naturligtvis samarbete med övrig personal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på skolan</w:t>
      </w:r>
      <w:r>
        <w:rPr>
          <w:rFonts w:asciiTheme="minorHAnsi" w:hAnsiTheme="minorHAnsi" w:cstheme="minorHAnsi"/>
          <w:b w:val="0"/>
          <w:shd w:val="clear" w:color="auto" w:fill="FFFFFF"/>
        </w:rPr>
        <w:t>, såsom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t ex lärare, elevhälsa och administration.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14:paraId="696D7D3C" w14:textId="77777777" w:rsidR="00660F52" w:rsidRDefault="00660F52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14:paraId="286A4762" w14:textId="4F5E06F3" w:rsidR="004C2970" w:rsidRPr="00755FF0" w:rsidRDefault="002327F3" w:rsidP="002327F3">
      <w:pPr>
        <w:pStyle w:val="Ingetavstnd"/>
        <w:rPr>
          <w:rFonts w:asciiTheme="minorHAnsi" w:hAnsiTheme="minorHAnsi" w:cstheme="minorHAnsi"/>
        </w:rPr>
      </w:pPr>
      <w:r w:rsidRPr="002327F3">
        <w:rPr>
          <w:rFonts w:asciiTheme="minorHAnsi" w:hAnsiTheme="minorHAnsi" w:cstheme="minorHAnsi"/>
        </w:rPr>
        <w:t>Din profil</w:t>
      </w:r>
      <w:r w:rsidR="00FC6ECB" w:rsidRPr="002327F3">
        <w:rPr>
          <w:rFonts w:asciiTheme="minorHAnsi" w:hAnsiTheme="minorHAnsi" w:cstheme="minorHAnsi"/>
          <w:b w:val="0"/>
          <w:shd w:val="clear" w:color="auto" w:fill="FFFFFF"/>
        </w:rPr>
        <w:br/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För tjänsten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internatvärd krävs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utbildning och/eller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omfattande erfarenhet av arbete med ungdomar i de övre tonåren.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Vi ser gärna att du är fritidspedagog/fritidsledare</w:t>
      </w:r>
      <w:r w:rsidR="00CC4FA3">
        <w:rPr>
          <w:rFonts w:asciiTheme="minorHAnsi" w:hAnsiTheme="minorHAnsi" w:cstheme="minorHAnsi"/>
          <w:b w:val="0"/>
          <w:shd w:val="clear" w:color="auto" w:fill="FFFFFF"/>
        </w:rPr>
        <w:t>, socionom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eller har liknande utbildning och/eller arbetserfarenhet. Ett k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rav är att du har ett g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enuint intresse för och erfarenhet av att arbeta med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ungdomar och vill möta och stötta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ungdomarna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både socialt och pedagogiskt. God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a ledaregenskaper är nödvändig</w:t>
      </w:r>
      <w:r w:rsidR="00AB2879">
        <w:rPr>
          <w:rFonts w:asciiTheme="minorHAnsi" w:hAnsiTheme="minorHAnsi" w:cstheme="minorHAnsi"/>
          <w:b w:val="0"/>
          <w:shd w:val="clear" w:color="auto" w:fill="FFFFFF"/>
        </w:rPr>
        <w:t xml:space="preserve">a samt en flexibel inställning.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God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samarbetsförmåga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samt förmåga att arbeta strukturerar och metodiskt värdesätts. K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t xml:space="preserve">ännedom 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lastRenderedPageBreak/>
        <w:t xml:space="preserve">om Kenya, goda kunskaper i engelska och erfarenhet av arbete i utlandet ses som meriterande. </w:t>
      </w:r>
      <w:r w:rsidR="00FC6ECB" w:rsidRPr="00660F52">
        <w:rPr>
          <w:rFonts w:asciiTheme="minorHAnsi" w:hAnsiTheme="minorHAnsi" w:cstheme="minorHAnsi"/>
          <w:b w:val="0"/>
        </w:rPr>
        <w:br/>
      </w:r>
    </w:p>
    <w:p w14:paraId="10413340" w14:textId="77777777" w:rsidR="004C2970" w:rsidRPr="00755FF0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14:paraId="3057DE04" w14:textId="77777777" w:rsidR="00393DB6" w:rsidRPr="00755FF0" w:rsidRDefault="00393DB6" w:rsidP="00627FDC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Kort om Svenska skolan i Nairobi</w:t>
      </w:r>
    </w:p>
    <w:p w14:paraId="35ED0909" w14:textId="59FB309E"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755FF0">
        <w:rPr>
          <w:rFonts w:asciiTheme="minorHAnsi" w:eastAsia="Arial Unicode MS" w:hAnsiTheme="minorHAnsi" w:cstheme="minorHAnsi"/>
          <w:b w:val="0"/>
        </w:rPr>
        <w:t xml:space="preserve"> </w:t>
      </w:r>
      <w:r w:rsidRPr="00755FF0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755FF0">
        <w:rPr>
          <w:rFonts w:asciiTheme="minorHAnsi" w:hAnsiTheme="minorHAnsi" w:cstheme="minorHAnsi"/>
          <w:b w:val="0"/>
        </w:rPr>
        <w:t>Undervisning sker på svenska och i enlighet med de svenska styrdokumenten</w:t>
      </w:r>
      <w:r w:rsidR="00F5055F" w:rsidRPr="00755FF0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755FF0">
        <w:rPr>
          <w:rFonts w:asciiTheme="minorHAnsi" w:hAnsiTheme="minorHAnsi" w:cstheme="minorHAnsi"/>
          <w:b w:val="0"/>
        </w:rPr>
        <w:t xml:space="preserve">Skolan har </w:t>
      </w:r>
      <w:r w:rsidR="00FA67BC">
        <w:rPr>
          <w:rFonts w:asciiTheme="minorHAnsi" w:hAnsiTheme="minorHAnsi" w:cstheme="minorHAnsi"/>
          <w:b w:val="0"/>
        </w:rPr>
        <w:t xml:space="preserve">ca 150 </w:t>
      </w:r>
      <w:r w:rsidRPr="00755FF0">
        <w:rPr>
          <w:rFonts w:asciiTheme="minorHAnsi" w:hAnsiTheme="minorHAnsi" w:cstheme="minorHAnsi"/>
          <w:b w:val="0"/>
        </w:rPr>
        <w:t>elever från förskola upp till gymnasium. Skolan har även ett internat med plats för 82 gymnasieelever.</w:t>
      </w:r>
    </w:p>
    <w:p w14:paraId="61805FFB" w14:textId="77777777"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</w:p>
    <w:p w14:paraId="14EF057D" w14:textId="77777777" w:rsidR="00BD06FD" w:rsidRPr="00755FF0" w:rsidRDefault="00BD06FD" w:rsidP="00BD06FD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14:paraId="30B25611" w14:textId="77777777"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</w:p>
    <w:p w14:paraId="449C92DB" w14:textId="77777777"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Mer information om skolan hittar du på www.ssn.or.ke</w:t>
      </w:r>
    </w:p>
    <w:p w14:paraId="45BABCBE" w14:textId="77777777"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  <w:i/>
        </w:rPr>
      </w:pPr>
    </w:p>
    <w:p w14:paraId="27E78F0E" w14:textId="2219CC4F" w:rsidR="000A5739" w:rsidRPr="00755FF0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755FF0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en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3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,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Den anställde ansvar</w:t>
      </w:r>
      <w:r w:rsidR="00A45632">
        <w:rPr>
          <w:rFonts w:asciiTheme="minorHAnsi" w:hAnsiTheme="minorHAnsi" w:cstheme="minorHAnsi"/>
          <w:color w:val="auto"/>
          <w:lang w:val="sv-SE"/>
        </w:rPr>
        <w:t>ar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AC1484">
        <w:rPr>
          <w:rFonts w:asciiTheme="minorHAnsi" w:hAnsiTheme="minorHAnsi" w:cstheme="minorHAnsi"/>
          <w:color w:val="auto"/>
          <w:lang w:val="sv-SE"/>
        </w:rPr>
        <w:t>Anställning från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755FF0">
        <w:rPr>
          <w:rFonts w:asciiTheme="minorHAnsi" w:hAnsiTheme="minorHAnsi" w:cstheme="minorHAnsi"/>
          <w:color w:val="auto"/>
          <w:lang w:val="sv-SE"/>
        </w:rPr>
        <w:t>1 augusti 20</w:t>
      </w:r>
      <w:r w:rsidR="00AB2879">
        <w:rPr>
          <w:rFonts w:asciiTheme="minorHAnsi" w:hAnsiTheme="minorHAnsi" w:cstheme="minorHAnsi"/>
          <w:color w:val="auto"/>
          <w:lang w:val="sv-SE"/>
        </w:rPr>
        <w:t>21</w:t>
      </w:r>
      <w:r w:rsidR="00F042B1" w:rsidRPr="00755FF0">
        <w:rPr>
          <w:rFonts w:asciiTheme="minorHAnsi" w:hAnsiTheme="minorHAnsi" w:cstheme="minorHAnsi"/>
          <w:color w:val="auto"/>
          <w:lang w:val="sv-SE"/>
        </w:rPr>
        <w:t>.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</w:p>
    <w:p w14:paraId="7967D13E" w14:textId="77777777" w:rsidR="00104984" w:rsidRPr="00755FF0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14:paraId="1ED32A77" w14:textId="77777777" w:rsidR="00D97A14" w:rsidRPr="00755FF0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14:paraId="2610E349" w14:textId="77777777"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14:paraId="70EC2901" w14:textId="77777777"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14:paraId="2EEE0220" w14:textId="77777777"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14:paraId="7BD45BB7" w14:textId="77777777" w:rsidR="00D97A14" w:rsidRPr="00755FF0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1CCF705F" w14:textId="77777777" w:rsidR="008C7597" w:rsidRPr="00755FF0" w:rsidRDefault="008C7597" w:rsidP="008C7597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 xml:space="preserve">För ytterligare upplysningar kontakta: </w:t>
      </w:r>
    </w:p>
    <w:p w14:paraId="5D16ADC6" w14:textId="20B8186B" w:rsidR="008C7597" w:rsidRDefault="00AB2879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</w:rPr>
        <w:t xml:space="preserve">Camilla </w:t>
      </w:r>
      <w:proofErr w:type="spellStart"/>
      <w:r>
        <w:rPr>
          <w:rFonts w:asciiTheme="minorHAnsi" w:hAnsiTheme="minorHAnsi" w:cstheme="minorHAnsi"/>
          <w:b w:val="0"/>
        </w:rPr>
        <w:t>Küster</w:t>
      </w:r>
      <w:proofErr w:type="spellEnd"/>
      <w:r w:rsidR="008C7597" w:rsidRPr="00755FF0">
        <w:rPr>
          <w:rFonts w:asciiTheme="minorHAnsi" w:hAnsiTheme="minorHAnsi" w:cstheme="minorHAnsi"/>
          <w:b w:val="0"/>
          <w:lang w:val="de-DE"/>
        </w:rPr>
        <w:t>,</w:t>
      </w:r>
      <w:r w:rsidR="00A45632">
        <w:rPr>
          <w:rFonts w:asciiTheme="minorHAnsi" w:hAnsiTheme="minorHAnsi" w:cstheme="minorHAnsi"/>
          <w:b w:val="0"/>
          <w:lang w:val="de-DE"/>
        </w:rPr>
        <w:t xml:space="preserve"> </w:t>
      </w:r>
      <w:proofErr w:type="spellStart"/>
      <w:r w:rsidR="00A45632">
        <w:rPr>
          <w:rFonts w:asciiTheme="minorHAnsi" w:hAnsiTheme="minorHAnsi" w:cstheme="minorHAnsi"/>
          <w:b w:val="0"/>
          <w:lang w:val="de-DE"/>
        </w:rPr>
        <w:t>internatföreståndare</w:t>
      </w:r>
      <w:proofErr w:type="spellEnd"/>
      <w:r w:rsidR="00A45632">
        <w:rPr>
          <w:rFonts w:asciiTheme="minorHAnsi" w:hAnsiTheme="minorHAnsi" w:cstheme="minorHAnsi"/>
          <w:b w:val="0"/>
          <w:lang w:val="de-DE"/>
        </w:rPr>
        <w:t>,</w:t>
      </w:r>
      <w:r w:rsidR="00116995">
        <w:rPr>
          <w:rFonts w:asciiTheme="minorHAnsi" w:hAnsiTheme="minorHAnsi" w:cstheme="minorHAnsi"/>
          <w:b w:val="0"/>
          <w:lang w:val="de-DE"/>
        </w:rPr>
        <w:t xml:space="preserve"> </w:t>
      </w:r>
      <w:hyperlink r:id="rId7" w:history="1">
        <w:r w:rsidR="00116995" w:rsidRPr="00CA3061">
          <w:rPr>
            <w:rStyle w:val="Hyperlnk"/>
            <w:rFonts w:asciiTheme="minorHAnsi" w:hAnsiTheme="minorHAnsi" w:cstheme="minorHAnsi"/>
            <w:b w:val="0"/>
            <w:lang w:val="de-DE"/>
          </w:rPr>
          <w:t>boarding@ssn.or.ke</w:t>
        </w:r>
      </w:hyperlink>
    </w:p>
    <w:p w14:paraId="4A1566C9" w14:textId="1A1A77A7" w:rsidR="00A45632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Christian </w:t>
      </w:r>
      <w:proofErr w:type="spellStart"/>
      <w:r>
        <w:rPr>
          <w:rFonts w:asciiTheme="minorHAnsi" w:hAnsiTheme="minorHAnsi" w:cstheme="minorHAnsi"/>
          <w:b w:val="0"/>
          <w:lang w:val="de-DE"/>
        </w:rPr>
        <w:t>Skoog</w:t>
      </w:r>
      <w:proofErr w:type="spellEnd"/>
      <w:r>
        <w:rPr>
          <w:rFonts w:asciiTheme="minorHAnsi" w:hAnsiTheme="minorHAnsi" w:cstheme="minorHAnsi"/>
          <w:b w:val="0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lang w:val="de-DE"/>
        </w:rPr>
        <w:t>internatföreståndar</w:t>
      </w:r>
      <w:r w:rsidR="00AB2879">
        <w:rPr>
          <w:rFonts w:asciiTheme="minorHAnsi" w:hAnsiTheme="minorHAnsi" w:cstheme="minorHAnsi"/>
          <w:b w:val="0"/>
          <w:lang w:val="de-DE"/>
        </w:rPr>
        <w:t>e</w:t>
      </w:r>
      <w:proofErr w:type="spellEnd"/>
      <w:r>
        <w:rPr>
          <w:rFonts w:asciiTheme="minorHAnsi" w:hAnsiTheme="minorHAnsi" w:cstheme="minorHAnsi"/>
          <w:b w:val="0"/>
          <w:lang w:val="de-DE"/>
        </w:rPr>
        <w:t>, +254(0)717882635</w:t>
      </w:r>
    </w:p>
    <w:p w14:paraId="32150F67" w14:textId="5E8E3109" w:rsidR="00A45632" w:rsidRPr="00755FF0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</w:p>
    <w:p w14:paraId="6CFCA8D9" w14:textId="77777777" w:rsidR="008C7597" w:rsidRPr="00755FF0" w:rsidRDefault="008C7597" w:rsidP="008C7597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755FF0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755FF0">
        <w:rPr>
          <w:rFonts w:asciiTheme="minorHAnsi" w:hAnsiTheme="minorHAnsi" w:cstheme="minorHAnsi"/>
          <w:b w:val="0"/>
        </w:rPr>
        <w:t xml:space="preserve"> </w:t>
      </w:r>
    </w:p>
    <w:p w14:paraId="33E68325" w14:textId="77777777" w:rsidR="008C7597" w:rsidRPr="00755FF0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2D41F517" w14:textId="12DECD96" w:rsidR="00F93D63" w:rsidRPr="00755FF0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="00AB2879" w:rsidRPr="00CA3061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internattjanster@ssn.or.ke</w:t>
        </w:r>
      </w:hyperlink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söndagen den </w:t>
      </w:r>
      <w:r w:rsidR="00B9207D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7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mars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14:paraId="5664343E" w14:textId="77777777"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5D3513E6" w14:textId="5574179D"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116995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  <w:bookmarkEnd w:id="0"/>
    </w:p>
    <w:sectPr w:rsidR="00F93D63" w:rsidRPr="00755FF0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62FC" w14:textId="77777777" w:rsidR="00D74AA3" w:rsidRDefault="00D74AA3" w:rsidP="003A6CE6">
      <w:pPr>
        <w:spacing w:after="0" w:line="240" w:lineRule="auto"/>
      </w:pPr>
      <w:r>
        <w:separator/>
      </w:r>
    </w:p>
  </w:endnote>
  <w:endnote w:type="continuationSeparator" w:id="0">
    <w:p w14:paraId="4E2CE7F4" w14:textId="77777777" w:rsidR="00D74AA3" w:rsidRDefault="00D74AA3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0D32" w14:textId="77777777"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9245" w14:textId="77777777" w:rsidR="00D74AA3" w:rsidRDefault="00D74AA3" w:rsidP="003A6CE6">
      <w:pPr>
        <w:spacing w:after="0" w:line="240" w:lineRule="auto"/>
      </w:pPr>
      <w:r>
        <w:separator/>
      </w:r>
    </w:p>
  </w:footnote>
  <w:footnote w:type="continuationSeparator" w:id="0">
    <w:p w14:paraId="7298FBDE" w14:textId="77777777" w:rsidR="00D74AA3" w:rsidRDefault="00D74AA3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D2398"/>
    <w:rsid w:val="000D5695"/>
    <w:rsid w:val="000E65C7"/>
    <w:rsid w:val="000F1ECB"/>
    <w:rsid w:val="001005E7"/>
    <w:rsid w:val="001033EA"/>
    <w:rsid w:val="00104984"/>
    <w:rsid w:val="00116995"/>
    <w:rsid w:val="001314DB"/>
    <w:rsid w:val="00132690"/>
    <w:rsid w:val="00143D08"/>
    <w:rsid w:val="00177D35"/>
    <w:rsid w:val="001910F7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327F3"/>
    <w:rsid w:val="002412AA"/>
    <w:rsid w:val="00256598"/>
    <w:rsid w:val="00293104"/>
    <w:rsid w:val="00295A5C"/>
    <w:rsid w:val="0029717E"/>
    <w:rsid w:val="002C5F5B"/>
    <w:rsid w:val="002E78A5"/>
    <w:rsid w:val="00306A92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0F5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55FF0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68F9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33225"/>
    <w:rsid w:val="00941F67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455E3"/>
    <w:rsid w:val="00A45632"/>
    <w:rsid w:val="00A538F7"/>
    <w:rsid w:val="00A57175"/>
    <w:rsid w:val="00A82D0A"/>
    <w:rsid w:val="00A83139"/>
    <w:rsid w:val="00A9347D"/>
    <w:rsid w:val="00AA38EC"/>
    <w:rsid w:val="00AB2879"/>
    <w:rsid w:val="00AC1484"/>
    <w:rsid w:val="00AC42E5"/>
    <w:rsid w:val="00AE1E94"/>
    <w:rsid w:val="00AF726F"/>
    <w:rsid w:val="00B424BC"/>
    <w:rsid w:val="00B575DD"/>
    <w:rsid w:val="00B66A94"/>
    <w:rsid w:val="00B716E6"/>
    <w:rsid w:val="00B9207D"/>
    <w:rsid w:val="00BA03BD"/>
    <w:rsid w:val="00BC22CE"/>
    <w:rsid w:val="00BC5C56"/>
    <w:rsid w:val="00BD06FD"/>
    <w:rsid w:val="00BD4F52"/>
    <w:rsid w:val="00C04C51"/>
    <w:rsid w:val="00C13675"/>
    <w:rsid w:val="00C23793"/>
    <w:rsid w:val="00C253E5"/>
    <w:rsid w:val="00C300D6"/>
    <w:rsid w:val="00C34BB5"/>
    <w:rsid w:val="00C36A40"/>
    <w:rsid w:val="00C373A7"/>
    <w:rsid w:val="00C44E05"/>
    <w:rsid w:val="00C45284"/>
    <w:rsid w:val="00C8239B"/>
    <w:rsid w:val="00C87B0D"/>
    <w:rsid w:val="00C9383D"/>
    <w:rsid w:val="00CA1BAF"/>
    <w:rsid w:val="00CA6D85"/>
    <w:rsid w:val="00CC129B"/>
    <w:rsid w:val="00CC4FA3"/>
    <w:rsid w:val="00CD670F"/>
    <w:rsid w:val="00CE209A"/>
    <w:rsid w:val="00D07F38"/>
    <w:rsid w:val="00D53D82"/>
    <w:rsid w:val="00D74AA3"/>
    <w:rsid w:val="00D927C5"/>
    <w:rsid w:val="00D97A14"/>
    <w:rsid w:val="00DB4517"/>
    <w:rsid w:val="00DC57E4"/>
    <w:rsid w:val="00E30C90"/>
    <w:rsid w:val="00E36415"/>
    <w:rsid w:val="00E4418A"/>
    <w:rsid w:val="00E45D6C"/>
    <w:rsid w:val="00E612A3"/>
    <w:rsid w:val="00E67E71"/>
    <w:rsid w:val="00E7373B"/>
    <w:rsid w:val="00EB0345"/>
    <w:rsid w:val="00EF188C"/>
    <w:rsid w:val="00EF42A2"/>
    <w:rsid w:val="00F030B8"/>
    <w:rsid w:val="00F03B11"/>
    <w:rsid w:val="00F042B1"/>
    <w:rsid w:val="00F1198A"/>
    <w:rsid w:val="00F11B28"/>
    <w:rsid w:val="00F15D4C"/>
    <w:rsid w:val="00F2551D"/>
    <w:rsid w:val="00F359BC"/>
    <w:rsid w:val="00F5055F"/>
    <w:rsid w:val="00F724BF"/>
    <w:rsid w:val="00F72EF3"/>
    <w:rsid w:val="00F82952"/>
    <w:rsid w:val="00F93D63"/>
    <w:rsid w:val="00F9780A"/>
    <w:rsid w:val="00FA67BC"/>
    <w:rsid w:val="00FA6F3D"/>
    <w:rsid w:val="00FC6ECB"/>
    <w:rsid w:val="00FE06C1"/>
    <w:rsid w:val="00FE46C1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6B3"/>
  <w15:docId w15:val="{BA1C804E-E627-4A6D-B2BF-DFC9275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AB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ing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4782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Rosie</cp:lastModifiedBy>
  <cp:revision>2</cp:revision>
  <cp:lastPrinted>2019-02-06T11:29:00Z</cp:lastPrinted>
  <dcterms:created xsi:type="dcterms:W3CDTF">2021-02-10T10:28:00Z</dcterms:created>
  <dcterms:modified xsi:type="dcterms:W3CDTF">2021-02-10T10:28:00Z</dcterms:modified>
</cp:coreProperties>
</file>